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00" w:rsidRPr="008A6414" w:rsidRDefault="000A4200" w:rsidP="000A42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Správa o ČINNOSTI KM MS za rok 2021</w:t>
      </w:r>
    </w:p>
    <w:p w:rsidR="000A4200" w:rsidRPr="008A6414" w:rsidRDefault="000A4200" w:rsidP="000A4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0354" w:rsidRDefault="000A4200" w:rsidP="000A4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Krajanské múzeum (ďalej len KM)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ústredné pracovisko Matice slovenskej (ďalej len MS) pre styk a spoluprácu so zahraničnými Slovákmi a slovanskými </w:t>
      </w:r>
      <w:r w:rsidR="00F60354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aticami, vedu a výskum krajanskej problematiky a jej dokumentáciu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A4200" w:rsidRPr="008A6414" w:rsidRDefault="000A4200" w:rsidP="00F6035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Počas roku 2021 </w:t>
      </w:r>
      <w:r w:rsidR="00F603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nezaznamenalo žiadne p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ersonálne zmeny. Ostalo i naďalej zastrešené iba jednou pracovníčkou, riaditeľkou, Zuzanou </w:t>
      </w:r>
      <w:proofErr w:type="spellStart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Pavelcovou</w:t>
      </w:r>
      <w:proofErr w:type="spellEnd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Od 1. októbra 2021 zamestnalo cez úrad práce na výkon aktivačných činností formou dobrovoľníckej služby dvoch dobrovoľníkov: Jaroslava </w:t>
      </w:r>
      <w:proofErr w:type="spellStart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Jambora</w:t>
      </w:r>
      <w:proofErr w:type="spellEnd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(ukončil činnosť k 1. decembru 2021) a Mgr. Moniku Bryndzovú, ktorí dovedna pomáhali najmä pri inventarizácii archívnych položiek KM.  </w:t>
      </w:r>
    </w:p>
    <w:p w:rsidR="000A4200" w:rsidRDefault="000A4200" w:rsidP="000A42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Stanovy MS určujú KM na prvom mieste realizovať stykovú činnosti s krajanmi a vzájomnú spoluprácu.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Vzhľadom na pokračujúcu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pandemickú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situáciu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malo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 počas roku 2021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jeden zo svojich nosných pilierov práce oslabený. Udialo sa tak práve kvôli nemožnosti realizácie prezenčných stykov s krajanmi na domácej pôde i na pôde mimo hraníc Slovenskej republiky a rovnako tak nemožnosti zvolania zasadania poradného orgánu MS pre krajanskú problematiku – </w:t>
      </w:r>
      <w:r w:rsidRPr="004664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Rady pre Slovákov žijúcich v</w:t>
      </w:r>
      <w:r w:rsidR="004664B3" w:rsidRPr="004664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 </w:t>
      </w:r>
      <w:r w:rsidRPr="004664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zahraničí</w:t>
      </w:r>
      <w:r w:rsidR="004664B3" w:rsidRPr="004664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pri MS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ktorý zásadne udáva smer </w:t>
      </w:r>
      <w:r w:rsidR="00F603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činnosti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Matice pre plnenie požiadaviek krajanov.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KM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 podarilo uskutočniť iba jednu zahraničnú služobnú cestu do </w:t>
      </w:r>
      <w:proofErr w:type="spellStart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Tardoša</w:t>
      </w:r>
      <w:proofErr w:type="spellEnd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(Maďarsko) pri príležitosti Dňa Slovákov v Maďarsku. Tu, s cieľom plnenia záverov Rady pre Slovákov žijúcich v zahraničí (RSŽZ) pri MS, KM odovzdalo predsedníčke Celoštátnej slovenskej samosprávy v Maďarsku </w:t>
      </w:r>
      <w:r w:rsidR="00F603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knižné ceny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zriadenie Ceny MS v niektorej z lokálnych súťaží krajanov v Maďarsku. </w:t>
      </w:r>
    </w:p>
    <w:p w:rsidR="000A4200" w:rsidRDefault="000A4200" w:rsidP="000A42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prenos informácií ku krajanom KM tradične využívalo najmä krajanské periodiká a emailovú komunikáciu. Vďaka spolupráci s krajanskými redakciami dokázalo o matičnej činnosti informovať v krajanských komunitách sveta celoplošne. Aj tento rok vyšli informačné a odborné články z pera KM v krajanských periodikách Európy i zámoria (Česko, Francúzsko, Chorvátsko, Kanada, Maďarsko, USA, Poľsko, Rumunsko, Srbsko, Švajčiarsko, Švédsko,...). Prácu krajanov propagovalo aj prípravou rozhovorov s poprednými krajanskými osobnosťami pre redakciu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Slovenských národných novín</w:t>
      </w:r>
      <w:r w:rsidR="00F603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F60354" w:rsidRPr="00F6035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F603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predsedami slovanských matíc pre redakciu </w:t>
      </w:r>
      <w:r w:rsidR="00F60354" w:rsidRPr="00F603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Slovanského obzoru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. KM zasielalo viaceré gratulačné listy i kondolencie. Naviazalo užšiu spoluprácu s portálom kuplin.net, kde pravidelne zasiela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informačné články. </w:t>
      </w:r>
    </w:p>
    <w:p w:rsidR="000A4200" w:rsidRPr="008A6414" w:rsidRDefault="000A4200" w:rsidP="000A42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jeseň roku 2021 bolo oslovené Úradom pre Slovákov žijúcich v zahraničí na spoluprácu v projekte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Tvorivej školy žurnalistiky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Pôvodné plány opäť zmarila pandémia.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Predbežne sa posunuli na jar 2022. Riaditeľka KM s ÚSŽZ celoročne spolupracovala i pri pripomienkovaní tvorby štátnej politiky SR smerom k Slovákom žijúcim v zahraničí a rovnako tak fungovala i v jeho poradných orgánoch. </w:t>
      </w:r>
    </w:p>
    <w:p w:rsidR="000A4200" w:rsidRPr="008A6414" w:rsidRDefault="000A4200" w:rsidP="000A42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Vzhľadom na to, že rok 2021 priniesol obmedzenia spolupráce s krajanmi na ich domácej pôde, KM tematiku Slovákov v zahraničí prezentovalo výraznejšie na Slovensku. Pri príležitosti 85. výročia absolvovania polročného pobytu matičnej delegácie v USA a v Kan</w:t>
      </w:r>
      <w:r w:rsidR="004664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ade v rokoch 1935  ̶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1936, uviedlo panelovú výstavu </w:t>
      </w:r>
      <w:r w:rsidR="00F60354" w:rsidRPr="00F603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Cesta slovenskou Amerikou</w:t>
      </w:r>
      <w:r w:rsidR="00F603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vernisáži v Bratislave. Na vyžiadanie riaditeľky D MS Michalovce, Karin </w:t>
      </w:r>
      <w:proofErr w:type="spellStart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Obšatníkovej</w:t>
      </w:r>
      <w:proofErr w:type="spellEnd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KM k tejto udalosti pripravilo prednášku pre poslucháčov zo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Združenia pre duševné zdravie – INTEGRA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Rovnako tak panelová výstava bola vystavená na základných školách v Michalovciach a tamojšej knižnici. </w:t>
      </w:r>
    </w:p>
    <w:p w:rsidR="000A4200" w:rsidRPr="008A6414" w:rsidRDefault="000A4200" w:rsidP="004664B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KM v spolupráci s IÚ iniciovalo osadenie busty Štefana B. Romana v Aleji národných dejateľov pred sídelnou budovou MS. V oblasti plnenia ďalších zo záverov RSŽZ pri MS KM zabezpečilo zbierku CD matičných folklórnych telies. Pre predsedníčku Slovensko-nemeckého kultúrneho klubu v Mníchove – Veroniku </w:t>
      </w:r>
      <w:proofErr w:type="spellStart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Ferianček</w:t>
      </w:r>
      <w:proofErr w:type="spellEnd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zadovážilo knihy do súťaže Hviezdoslavova mašľa. </w:t>
      </w:r>
    </w:p>
    <w:p w:rsidR="000A4200" w:rsidRPr="008A6414" w:rsidRDefault="000A4200" w:rsidP="000A42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Spoluprácu s krajanmi podporili i dva krátkometrážne videofilmy </w:t>
      </w:r>
      <w:r w:rsidR="004664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spoluúčasti KM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 dielne Matice slovenskej. Prvý z nich bol venovaný osobnosti Štefana Boleslava Romana, druhý Ceste delegácie MS do Ameriky a Kanady v rokoch 1935 – 1936. </w:t>
      </w:r>
    </w:p>
    <w:p w:rsidR="00F60354" w:rsidRDefault="000A4200" w:rsidP="000A4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Aj v  šk. roku 2020/2021 KM spolupracovalo s MK, MŠ, ŠPÚ a Jazykovedným ústavom Ľudovíta Štúra v Bratislave na 29. ročníku súťaže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Prečo mám rád slovenčinu, prečo mám rád Slovensko...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 zabezpečilo svoju účasť nielen v organizačnom výbore, ale aj v porotcovskom kresle. Do 4. kategórie, ktorá je tvorená prácami žiakov zo zahraničia, prišlo v šk. roku 2020/2021 niečo cez 50 prác z štyroch štátov sveta:</w:t>
      </w:r>
      <w:r w:rsidRPr="008A6414">
        <w:rPr>
          <w:rFonts w:ascii="Times New Roman" w:hAnsi="Times New Roman" w:cs="Times New Roman"/>
          <w:sz w:val="24"/>
          <w:szCs w:val="24"/>
        </w:rPr>
        <w:t xml:space="preserve">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z Chorvátska, Maďarska, Srbska a Ukrajiny.</w:t>
      </w:r>
    </w:p>
    <w:p w:rsidR="000A4200" w:rsidRPr="008A6414" w:rsidRDefault="000A4200" w:rsidP="000A4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Oblasť slovanskej problematiky zastrešilo nové trojjazyčné periodikum Matice slovenskej –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KM zostavilo jeho prvé číslo z príspevkov z deviatich krajín sveta (Bulharsko, Česko, Chorvátsko, Maďarsko, Nemecko, Rusko, Slovensko, Slovinsko, Nemecko), zabezpečilo preklady rukopisov, spolupracovalo pri jazykovej korektúre i pri vzniku grafického dizajnu periodika. </w:t>
      </w:r>
      <w:proofErr w:type="spellStart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Spoluzostavilo</w:t>
      </w:r>
      <w:proofErr w:type="spellEnd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 jeho druhé tohtoročné číslo.</w:t>
      </w:r>
    </w:p>
    <w:p w:rsidR="000A4200" w:rsidRPr="008A6414" w:rsidRDefault="000A4200" w:rsidP="000A42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oblasti vedy KM zostavilo 38. ročník zborníka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Slováci v zahraničí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do ktorého prispeli krajania zo Srbska a Maďarska a početní odborníci zo Slovenska. I napriek tomu, že zborník sa so svojim obsahom a zameraním radí medzi unikátne publikácie na Slovensku i v krajanskom svete, znížená dotácia Ministerstva kultúry pre rok 2021 spôsobila ďalšie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oklieštenie jeho rozpočtu. Táto skutočnosť odštartovala mnohé diskusie Vedného ústredia MS o budúcom osude periodika. Na tento rok zborník ostal v nezmenenej tlačenej podobe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avšak už iba v symbolickom náklade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A4200" w:rsidRPr="008A6414" w:rsidRDefault="000A4200" w:rsidP="000A4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Začiatkom roka KM dokončilo práce na viacjazyčnej reprezentačnej publikácii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Kongres matíc a inštitúcií slovanských národov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 distribuovalo ju medzi účastníkov kongresu a spriatelené inštitúcie, vedecké pracoviská i krajanské organizácie. </w:t>
      </w:r>
    </w:p>
    <w:p w:rsidR="00F60354" w:rsidRDefault="000A4200" w:rsidP="000A4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Už tradične pripravilo príspevok pre medzinárodnú vedeckú konferenciu v Nadlaku, v tomto roku s názvom</w:t>
      </w:r>
      <w:r w:rsidRPr="000A4200">
        <w:t xml:space="preserve"> </w:t>
      </w:r>
      <w:r w:rsidRPr="000A420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Interakcia Matice slovenskej so strednými školami dolnozemských Slovákov v archívnych dokumentoch Krajanského múzea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Zborník z konferencie vyjde v marci roku 2022. Na vyžiadanie Spolku Slovákov z Bulharska, pre periodikum </w:t>
      </w:r>
      <w:proofErr w:type="spellStart"/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Fajauka</w:t>
      </w:r>
      <w:proofErr w:type="spellEnd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KM pripravilo príspevok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Národopisné zbierky dolnozemských Slovákov v Matici slovenskej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Na vyžiadanie šéfredaktora zaslalo KM príspevok do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Svetového slovenského kalendára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venovaný 75. výročiu cesty delegácie MS do USA a Kanady – </w:t>
      </w:r>
      <w:r w:rsidRPr="008A64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Cesta slovenskou Amerikou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Pripravilo tiež niekoľko odborných článkov do </w:t>
      </w:r>
      <w:r w:rsidR="00F60354">
        <w:rPr>
          <w:rFonts w:ascii="Times New Roman" w:eastAsia="Times New Roman" w:hAnsi="Times New Roman" w:cs="Times New Roman"/>
          <w:sz w:val="24"/>
          <w:szCs w:val="24"/>
          <w:lang w:eastAsia="zh-CN"/>
        </w:rPr>
        <w:t>matičných a krajanských periodík.</w:t>
      </w:r>
    </w:p>
    <w:p w:rsidR="000A4200" w:rsidRPr="008A6414" w:rsidRDefault="000A4200" w:rsidP="000A4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V oblasti archívnej činnosti, akvizície fondov a rozvoja knižnice KM MS, výpožičiek a konzultačných služieb</w:t>
      </w:r>
      <w:r w:rsidRPr="008A64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KM pracovalo najmä na</w:t>
      </w:r>
      <w:r w:rsidRPr="008A64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inventarizácii fondu z miestnych dejín slovenských obcí a miest Maďarska a dopĺňaní knižnice akvizíciami krajanských periodík s vročením 2021. </w:t>
      </w:r>
    </w:p>
    <w:p w:rsidR="000A4200" w:rsidRPr="008A6414" w:rsidRDefault="000A4200" w:rsidP="000A42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Výjazdový plán Krajanského múzea pri služobnej ceste do Michaloviec smeroval aj do Vinného, do rodiska Františka J. </w:t>
      </w:r>
      <w:proofErr w:type="spellStart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Fugu</w:t>
      </w:r>
      <w:proofErr w:type="spellEnd"/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KM </w:t>
      </w:r>
      <w:r w:rsidR="00D17D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bolo požiadané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>o digitalizáciu fondu</w:t>
      </w:r>
      <w:r w:rsidR="00D17D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jeho pozostalosti. Táto požiadavka dostala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reálne kontúry a medzi Maticou slovenskou a obcou Vinné bola podpísaná zmluva s vytýčením termínu digitalizácie na rok 2022. </w:t>
      </w:r>
    </w:p>
    <w:p w:rsidR="000A4200" w:rsidRPr="008A6414" w:rsidRDefault="000A4200" w:rsidP="00AF50F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E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knižnici má KM momentálne pripravených na prezenčné výpožičky 70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973</w:t>
      </w:r>
      <w:r w:rsidRPr="00CE2E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kníh a časopisov. V roku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E2E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knižnice pribudlo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166</w:t>
      </w:r>
      <w:r w:rsidRPr="00CE2E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akvizícií</w:t>
      </w:r>
      <w:r w:rsidR="00D17DE3">
        <w:rPr>
          <w:rFonts w:ascii="Times New Roman" w:eastAsia="Times New Roman" w:hAnsi="Times New Roman" w:cs="Times New Roman"/>
          <w:sz w:val="24"/>
          <w:szCs w:val="24"/>
          <w:lang w:eastAsia="zh-CN"/>
        </w:rPr>
        <w:t>, ktoré KM riadne zaregistrovalo a zaradilo do knižnice.</w:t>
      </w:r>
      <w:r w:rsidRPr="00CE2E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A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Počas roka KM vybavilo viac ako 30 bádateľov (aj s v spolupráci s A MS), nielen zo Slovenska, ale i zo zahraničia. Na prezenčné výpožičky pripravilo niekoľko stoviek dokumentov. </w:t>
      </w:r>
    </w:p>
    <w:p w:rsidR="000A4200" w:rsidRDefault="000A4200" w:rsidP="00AF50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</w:pPr>
      <w:r w:rsidRPr="008A6414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ab/>
      </w:r>
    </w:p>
    <w:p w:rsidR="009E63CE" w:rsidRDefault="009E63CE" w:rsidP="009E63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PhDr. Zuzana Pavelcová</w:t>
      </w:r>
    </w:p>
    <w:p w:rsidR="009E63CE" w:rsidRPr="008A6414" w:rsidRDefault="009E63CE" w:rsidP="009E63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riaditeľka KM</w:t>
      </w:r>
    </w:p>
    <w:p w:rsidR="000A4200" w:rsidRDefault="000A4200" w:rsidP="009E63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3CE" w:rsidRDefault="009E63CE" w:rsidP="009E63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3CE" w:rsidRDefault="009E63CE" w:rsidP="009E63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3CE" w:rsidRPr="008A6414" w:rsidRDefault="009E63CE" w:rsidP="009E63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200" w:rsidRDefault="000A4200" w:rsidP="000A4200">
      <w:pPr>
        <w:pStyle w:val="Odsekzoznamu"/>
        <w:spacing w:after="0" w:line="360" w:lineRule="auto"/>
        <w:ind w:left="1065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E73D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Publikačná činnosť KM MS – rok 2021 (výber)</w:t>
      </w:r>
    </w:p>
    <w:p w:rsidR="00A7586B" w:rsidRPr="00A7586B" w:rsidRDefault="00A7586B" w:rsidP="000A4200">
      <w:pPr>
        <w:pStyle w:val="Odsekzoznamu"/>
        <w:spacing w:after="0" w:line="36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7586B" w:rsidRDefault="00A7586B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BEC ̶</w:t>
      </w:r>
      <w:r w:rsid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4D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Odborné práce v zahraničných recenzovaných zborníkoch (konferenčných aj nekonferenčných)</w:t>
      </w:r>
    </w:p>
    <w:p w:rsidR="00A7586B" w:rsidRPr="005C4DE5" w:rsidRDefault="00A7586B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 w:rsidRPr="005C4DE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Interakcia Matice slovenskej so strednými školami dolnozemských Slovákov v archívnych dokumentoch Krajanského múzea</w:t>
      </w:r>
      <w:r w:rsidRPr="005C4DE5">
        <w:rPr>
          <w:rFonts w:ascii="Times New Roman" w:eastAsia="Times New Roman" w:hAnsi="Times New Roman" w:cs="Times New Roman"/>
          <w:sz w:val="24"/>
          <w:szCs w:val="24"/>
          <w:lang w:eastAsia="zh-CN"/>
        </w:rPr>
        <w:t>. 2021. (v tlači)</w:t>
      </w:r>
    </w:p>
    <w:p w:rsidR="00A7586B" w:rsidRDefault="00A7586B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7586B" w:rsidRPr="00965894" w:rsidRDefault="00A7586B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20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̶ </w:t>
      </w:r>
      <w:r w:rsidRPr="009658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Články, štúdie alebo state, odborného charakteru</w:t>
      </w:r>
      <w:r w:rsidRPr="00965894">
        <w:t xml:space="preserve"> </w:t>
      </w:r>
      <w:r w:rsidRPr="009658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uverejnené v</w:t>
      </w:r>
      <w:r w:rsid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 domácich </w:t>
      </w:r>
      <w:r w:rsidRPr="009658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konferenčných, resp.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658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nekonferenčných zborníkoch, ktoré sú recenzované</w:t>
      </w:r>
    </w:p>
    <w:p w:rsidR="00A7586B" w:rsidRDefault="00A7586B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Á, Z</w:t>
      </w: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965894">
        <w:rPr>
          <w:rFonts w:ascii="Times New Roman" w:eastAsia="Times New Roman" w:hAnsi="Times New Roman" w:cs="Times New Roman"/>
          <w:sz w:val="24"/>
          <w:szCs w:val="24"/>
          <w:lang w:eastAsia="zh-CN"/>
        </w:rPr>
        <w:t>Z činností Krajanského múzea Matice slovenskej za rok 2021.</w:t>
      </w: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 </w:t>
      </w: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96589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Slováci v zahraničí 38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D20B8">
        <w:t xml:space="preserve"> </w:t>
      </w: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>Matica slovenská : Martin, 2021. (v tlači)</w:t>
      </w:r>
    </w:p>
    <w:p w:rsidR="00A7586B" w:rsidRDefault="00A7586B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C4DE5" w:rsidRPr="005C4DE5" w:rsidRDefault="005C4DE5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4D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BDE</w:t>
      </w:r>
      <w:r w:rsidR="0086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4D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6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̶</w:t>
      </w:r>
      <w:r w:rsidRPr="005C4D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6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4DE5">
        <w:rPr>
          <w:rFonts w:ascii="Times New Roman" w:hAnsi="Times New Roman" w:cs="Times New Roman"/>
          <w:b/>
          <w:sz w:val="24"/>
          <w:szCs w:val="24"/>
        </w:rPr>
        <w:t xml:space="preserve">Odborné práce v zahraničných </w:t>
      </w:r>
      <w:proofErr w:type="spellStart"/>
      <w:r w:rsidRPr="005C4DE5">
        <w:rPr>
          <w:rFonts w:ascii="Times New Roman" w:hAnsi="Times New Roman" w:cs="Times New Roman"/>
          <w:b/>
          <w:sz w:val="24"/>
          <w:szCs w:val="24"/>
        </w:rPr>
        <w:t>nekarentovaných</w:t>
      </w:r>
      <w:proofErr w:type="spellEnd"/>
      <w:r w:rsidRPr="005C4DE5">
        <w:rPr>
          <w:rFonts w:ascii="Times New Roman" w:hAnsi="Times New Roman" w:cs="Times New Roman"/>
          <w:b/>
          <w:sz w:val="24"/>
          <w:szCs w:val="24"/>
        </w:rPr>
        <w:t xml:space="preserve"> časopisoch</w:t>
      </w:r>
    </w:p>
    <w:p w:rsidR="00D17DE3" w:rsidRPr="003E73D1" w:rsidRDefault="00D17DE3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PAVELCOVÁ, Z. Cesta slovenskou Amerikou lámala rekordy. In VALETÍK, V. –MOSNÁKOVÁ-BAGĽAŠOVÁ, K.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). </w:t>
      </w:r>
      <w:r w:rsidRPr="00E43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Svetový slovenský kalendár na obyčajný rok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Futura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: Nový Sad, 2021, roč. 6, s. 223 – 226.  </w:t>
      </w:r>
    </w:p>
    <w:p w:rsidR="005C4DE5" w:rsidRDefault="005C4DE5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PAVELCOVÁ, Z.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For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good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nation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 –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the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extraordinary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life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work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of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Štefan Boleslav Roman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Jednota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2021, roč. 130, č. 6007, s. 18.</w:t>
      </w:r>
    </w:p>
    <w:p w:rsidR="005C4DE5" w:rsidRPr="003E73D1" w:rsidRDefault="005C4DE5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Národopisné zbierky dolnozemských Slovákov v Matici slovenskej.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Naše snahy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XXXIX., č. 5, s. 12 – 14. </w:t>
      </w:r>
    </w:p>
    <w:p w:rsidR="005C4DE5" w:rsidRDefault="005C4DE5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034" w:rsidRPr="00D17DE3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BDF</w:t>
      </w:r>
      <w:r w:rsidR="00866FCA"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66FCA"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̶</w:t>
      </w:r>
      <w:r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66FCA"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Odborné práce v domácich </w:t>
      </w:r>
      <w:proofErr w:type="spellStart"/>
      <w:r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nekarentovaných</w:t>
      </w:r>
      <w:proofErr w:type="spellEnd"/>
      <w:r w:rsidRPr="00D17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časopisoch</w:t>
      </w:r>
    </w:p>
    <w:p w:rsidR="00047034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205. </w:t>
      </w:r>
      <w:r w:rsidR="00D17DE3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ýročie narodenia doktora Ľudovíta Ondreja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Markušovského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D17DE3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26.  </w:t>
      </w:r>
    </w:p>
    <w:p w:rsidR="00047034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Apoštol Slavónie: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Kutlík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st.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A7586B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26 – 27.  </w:t>
      </w:r>
    </w:p>
    <w:p w:rsidR="00D17DE3" w:rsidRPr="00047034" w:rsidRDefault="00D17DE3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Kresťanské a národné v zrkadle mimoriadneho života Štefana Boleslava Romana. In </w:t>
      </w:r>
      <w:r w:rsidRPr="0004703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1, č. 2, s. 21 – 22. </w:t>
      </w:r>
    </w:p>
    <w:p w:rsidR="00047034" w:rsidRPr="003E73D1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O živote a diele Ignáca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Gessaya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(1874 – 1928).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Slovensko – Národné spektrum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A7586B">
        <w:rPr>
          <w:rFonts w:ascii="Times New Roman" w:eastAsia="Times New Roman" w:hAnsi="Times New Roman" w:cs="Times New Roman"/>
          <w:sz w:val="24"/>
          <w:szCs w:val="24"/>
          <w:lang w:eastAsia="zh-CN"/>
        </w:rPr>
        <w:t>2021, roč. 43, č. 1, s. 70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71.</w:t>
      </w:r>
    </w:p>
    <w:p w:rsidR="00F51518" w:rsidRDefault="00F51518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EDI  ̶  recenzie v časopisoch a zborníkoch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PAVELCOVÁ, Z. Ako miluje muž... 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Čierny, Jaroslav. Piesne, 2019. Recenzia. In </w:t>
      </w:r>
      <w:r w:rsidRPr="00671F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Orol tatranský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č. 9, s.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FAI – Redakčné a zostavovateľské práce knižného charakteru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PAVELCOVÁ, Z (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ed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.)  </w:t>
      </w:r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Slováci v zahraniční</w:t>
      </w:r>
      <w:r w:rsidRPr="003209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3209FD" w:rsidRPr="003209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2021,</w:t>
      </w:r>
      <w:r w:rsid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roč.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(v tlači)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A4200" w:rsidRPr="003E73D1" w:rsidRDefault="00F51518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GII – Rôzne informačné </w:t>
      </w:r>
      <w:r w:rsidR="000A4200" w:rsidRPr="003E7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články do slovenských, matičných a krajanských periodík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DOMÁCE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Hlas Matice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Deň Slovákov v Maďarsku : slovenské srdcia pevné 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tardošský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kameň.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F51518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28. 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Krajan Štefan Boleslav Roman: príbeh úspešného kanadského Slováka.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F51518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7.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Národopisné zbierky dolnozemských Slovákov v Matici slovenskej.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F51518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24 – 25. 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Návšteva pamätnej izby Hany Zelinovej.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F51518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20.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Slovanský obzor: nové matičné periodikum.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F51518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9.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Michalovciach zaujala Matica slovenská: plánuje digitalizáciu fondu </w:t>
      </w:r>
      <w:r w:rsidR="00A7586B">
        <w:rPr>
          <w:rFonts w:ascii="Times New Roman" w:eastAsia="Times New Roman" w:hAnsi="Times New Roman" w:cs="Times New Roman"/>
          <w:sz w:val="24"/>
          <w:szCs w:val="24"/>
          <w:lang w:eastAsia="zh-CN"/>
        </w:rPr>
        <w:t>Františka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F51518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20.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Vyšla </w:t>
      </w:r>
      <w:r w:rsidR="00A7586B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reprezentatívna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publikácia: kongres matíc slovanských národov a inštitúcií. In </w:t>
      </w:r>
      <w:r w:rsidRPr="003F5E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Hlas Matice</w:t>
      </w:r>
      <w:r w:rsidR="00A7586B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č. 1, s. 27.  </w:t>
      </w:r>
    </w:p>
    <w:p w:rsidR="00047034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20B8" w:rsidRDefault="004D20B8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Slováci v zahraničí 38</w:t>
      </w:r>
      <w:r w:rsidR="00F51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D20B8" w:rsidRDefault="004D20B8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proofErr w:type="spellStart"/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>Editorial</w:t>
      </w:r>
      <w:proofErr w:type="spellEnd"/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PAVELCOVÁ, Z. </w:t>
      </w:r>
      <w:r w:rsidR="00866FC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866FCA">
        <w:rPr>
          <w:rFonts w:ascii="Times New Roman" w:eastAsia="Times New Roman" w:hAnsi="Times New Roman" w:cs="Times New Roman"/>
          <w:sz w:val="24"/>
          <w:szCs w:val="24"/>
          <w:lang w:eastAsia="zh-CN"/>
        </w:rPr>
        <w:t>ed</w:t>
      </w:r>
      <w:proofErr w:type="spellEnd"/>
      <w:r w:rsidR="0086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 </w:t>
      </w: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>Slováci v</w:t>
      </w:r>
      <w:r w:rsidR="00866FCA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>zahraničí</w:t>
      </w:r>
      <w:r w:rsidR="0086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38</w:t>
      </w:r>
      <w:r w:rsidRPr="004D20B8">
        <w:rPr>
          <w:rFonts w:ascii="Times New Roman" w:eastAsia="Times New Roman" w:hAnsi="Times New Roman" w:cs="Times New Roman"/>
          <w:sz w:val="24"/>
          <w:szCs w:val="24"/>
          <w:lang w:eastAsia="zh-CN"/>
        </w:rPr>
        <w:t>. Matica slovenská : Martin, 2021. (v tlači)</w:t>
      </w:r>
    </w:p>
    <w:p w:rsidR="004D20B8" w:rsidRPr="004D20B8" w:rsidRDefault="004D20B8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034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Slovanský obzor</w:t>
      </w:r>
    </w:p>
    <w:p w:rsidR="00047034" w:rsidRPr="00047034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Maticu slovenskú navštívil novovymenovaný predseda Úradu pre Slovákov žijúcich v zahraničí. In </w:t>
      </w:r>
      <w:r w:rsidRPr="0004703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1, č. 1, s. 10.</w:t>
      </w:r>
    </w:p>
    <w:p w:rsidR="00047034" w:rsidRPr="00047034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Matičný magazín Slovensko v novom šate Národného spektra. In </w:t>
      </w:r>
      <w:r w:rsidRPr="0004703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1, č. 1, s. 23.</w:t>
      </w:r>
    </w:p>
    <w:p w:rsidR="00047034" w:rsidRPr="00047034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PAVELCOVÁ, Z. Rozhor s predsedom Matice moravskej </w:t>
      </w:r>
      <w:proofErr w:type="spellStart"/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Jiřím</w:t>
      </w:r>
      <w:proofErr w:type="spellEnd"/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Malířem</w:t>
      </w:r>
      <w:proofErr w:type="spellEnd"/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04703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1, č. 2, s. 18 – 20. </w:t>
      </w:r>
    </w:p>
    <w:p w:rsidR="00047034" w:rsidRPr="00047034" w:rsidRDefault="00047034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Rozhor s predsedom Matice slovinskej Alešom </w:t>
      </w:r>
      <w:proofErr w:type="spellStart"/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Gab</w:t>
      </w:r>
      <w:r w:rsidR="00F51518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ićom</w:t>
      </w:r>
      <w:proofErr w:type="spellEnd"/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04703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 w:rsidRP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1, č. 1, s. 17 – 18.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Slovenské národné noviny  (Slovensko)</w:t>
      </w:r>
    </w:p>
    <w:p w:rsidR="001108BB" w:rsidRDefault="001108BB" w:rsidP="009E63CE">
      <w:pPr>
        <w:tabs>
          <w:tab w:val="left" w:pos="5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Bohaté a pestré plány i smelé vízie. 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Slovenské národné noviny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36, č.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</w:p>
    <w:p w:rsidR="000A4200" w:rsidRDefault="000A4200" w:rsidP="009E63CE">
      <w:pPr>
        <w:tabs>
          <w:tab w:val="left" w:pos="5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Cesta slovenskou Amerikou aj na Zemplíne.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Slovenské národné noviny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36, č. 17, s. 16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16DCC" w:rsidRDefault="00716DCC" w:rsidP="009E63CE">
      <w:pPr>
        <w:tabs>
          <w:tab w:val="left" w:pos="5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Z.</w:t>
      </w:r>
      <w:r w:rsidRPr="00716DCC">
        <w:t xml:space="preserve"> </w:t>
      </w:r>
      <w:r w:rsidRPr="00716DCC">
        <w:rPr>
          <w:rFonts w:ascii="Times New Roman" w:eastAsia="Times New Roman" w:hAnsi="Times New Roman" w:cs="Times New Roman"/>
          <w:sz w:val="24"/>
          <w:szCs w:val="24"/>
          <w:lang w:eastAsia="zh-CN"/>
        </w:rPr>
        <w:t>Deň Slovákov v susednom Maďarsku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Slovenské národné noviny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36, č.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s. 16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85B6D" w:rsidRDefault="00FE34A4" w:rsidP="009E63CE">
      <w:pPr>
        <w:tabs>
          <w:tab w:val="left" w:pos="5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Z.</w:t>
      </w:r>
      <w:r w:rsidRPr="00FE34A4">
        <w:t xml:space="preserve"> </w:t>
      </w:r>
      <w:r w:rsidRPr="00FE34A4">
        <w:rPr>
          <w:rFonts w:ascii="Times New Roman" w:eastAsia="Times New Roman" w:hAnsi="Times New Roman" w:cs="Times New Roman"/>
          <w:sz w:val="24"/>
          <w:szCs w:val="24"/>
          <w:lang w:eastAsia="zh-CN"/>
        </w:rPr>
        <w:t>Matice má globálne spájať rovnaké smerovanie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Slovenské národné noviny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36,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</w:p>
    <w:p w:rsidR="00F362AC" w:rsidRPr="003E73D1" w:rsidRDefault="00F362AC" w:rsidP="009E63CE">
      <w:pPr>
        <w:tabs>
          <w:tab w:val="left" w:pos="5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Z.</w:t>
      </w:r>
      <w:r w:rsidRPr="00F362AC">
        <w:t xml:space="preserve"> </w:t>
      </w:r>
      <w:r w:rsidRPr="00F362AC">
        <w:rPr>
          <w:rFonts w:ascii="Times New Roman" w:eastAsia="Times New Roman" w:hAnsi="Times New Roman" w:cs="Times New Roman"/>
          <w:sz w:val="24"/>
          <w:szCs w:val="24"/>
          <w:lang w:eastAsia="zh-CN"/>
        </w:rPr>
        <w:t>Pestré ak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tivity pre Slovákov v zahraničí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Slovenské národné noviny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36,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</w:p>
    <w:p w:rsidR="000A4200" w:rsidRPr="003E73D1" w:rsidRDefault="000A4200" w:rsidP="009E63CE">
      <w:pPr>
        <w:tabs>
          <w:tab w:val="left" w:pos="5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Starostlivosť o krajanov si vyžaduje veľké srdce (3 otázky pre Milana Jána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Pilipa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predsedu ÚSŽZ).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Slovenské národné noviny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36, č. 16, s. 1</w:t>
      </w:r>
      <w:r w:rsidR="00F51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A4200" w:rsidRPr="003E73D1" w:rsidRDefault="000A4200" w:rsidP="009E63CE">
      <w:pPr>
        <w:tabs>
          <w:tab w:val="left" w:pos="5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Slovanský obzor stmeľuje horizonty slovanského sveta.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Slovenské národné noviny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36, č. 16, s. 15.</w:t>
      </w:r>
    </w:p>
    <w:p w:rsidR="000A4200" w:rsidRPr="003E73D1" w:rsidRDefault="000A4200" w:rsidP="009E63CE">
      <w:pPr>
        <w:tabs>
          <w:tab w:val="left" w:pos="5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Z. Že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by pandémia postrašila talenty?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Slovenské národné noviny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36, č. 16, s. 13.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Slovanský obzor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E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Maticu slovenskú navštívil novovymenovaný predseda Úradu pre Slovákov žijúcich v zahraničí.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 </w:t>
      </w:r>
      <w:r w:rsidRPr="00295E9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1, č. 1, s. 10.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Matičný magazín Slovensko v novom šate Národného spektra. In </w:t>
      </w:r>
      <w:r w:rsidRPr="00295E9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1, č. 1, s. 23.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E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Rozhor s predsedom Matice slovinskej Alešom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Gabićom</w:t>
      </w:r>
      <w:proofErr w:type="spellEnd"/>
      <w:r w:rsidRPr="00295E9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</w:t>
      </w:r>
      <w:r w:rsidRPr="00295E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95E9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Slovanský obzor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1, č. 1, s. 17 – 18.</w:t>
      </w:r>
    </w:p>
    <w:p w:rsidR="009E63CE" w:rsidRPr="009E63CE" w:rsidRDefault="009E63CE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ZAHRANIČNÉ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Bulletin Československého ústavu </w:t>
      </w:r>
      <w:proofErr w:type="spellStart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zahraničního</w:t>
      </w:r>
      <w:proofErr w:type="spellEnd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(Česko)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AB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PAVELCOVÁ, Z. 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29. ročník súťaže Prečo mám rád slovenčinu, prečo mám rád Slovensko pozná víťazov. In </w:t>
      </w:r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Bulletin Československého ústavu </w:t>
      </w:r>
      <w:proofErr w:type="spellStart"/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zahraničního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č. 8 – 9, s. 31 – 32.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AB3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100. výročie Štefana Boleslava Romana. In </w:t>
      </w:r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Bulletin Československého ústavu </w:t>
      </w:r>
      <w:proofErr w:type="spellStart"/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zahraničního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č. 3 – 4, s. 19 – 21.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AB3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160. výročie Memoranda národa slovenského. In </w:t>
      </w:r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Bulletin Československého ústavu </w:t>
      </w:r>
      <w:proofErr w:type="spellStart"/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zahraničního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č. 5 – 6, s. 9 – 10. 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AB3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Deň Slovákov v Maďarsku – slovenské srdcia pevné ako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tardošský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mramor. In </w:t>
      </w:r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Bulletin Československého ústavu </w:t>
      </w:r>
      <w:proofErr w:type="spellStart"/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zahraničního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č. 8 – 9, s. 29 – 30.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AB3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Matičný magazín Slovensko v novom šate Národného spektra. In </w:t>
      </w:r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Bulletin Československého ústavu </w:t>
      </w:r>
      <w:proofErr w:type="spellStart"/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zahraničního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s. 18 – 19. 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AB3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Na čele 15-tisícovej Matice slovenskej v Srbsku. In </w:t>
      </w:r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Bulletin Československého ústavu </w:t>
      </w:r>
      <w:proofErr w:type="spellStart"/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zahraničního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č. 5 – 6, s. 11 – 12. 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AB3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Ročenka Slováci v zahraničí 37 v novom grafickom prevedení. In </w:t>
      </w:r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Bulletin Československého ústavu </w:t>
      </w:r>
      <w:proofErr w:type="spellStart"/>
      <w:r w:rsidRPr="003E73D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zahraničního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č. 3 – 4, s. 15 – 18.  </w:t>
      </w:r>
    </w:p>
    <w:p w:rsidR="009F1698" w:rsidRPr="003E73D1" w:rsidRDefault="009F1698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6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Slovanský obzor – nové matičné periodikum</w:t>
      </w:r>
      <w:r w:rsidRPr="009F16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Bulletin Československého ústavu </w:t>
      </w:r>
      <w:proofErr w:type="spellStart"/>
      <w:r w:rsidRPr="009F1698">
        <w:rPr>
          <w:rFonts w:ascii="Times New Roman" w:eastAsia="Times New Roman" w:hAnsi="Times New Roman" w:cs="Times New Roman"/>
          <w:sz w:val="24"/>
          <w:szCs w:val="24"/>
          <w:lang w:eastAsia="zh-CN"/>
        </w:rPr>
        <w:t>zahraničního</w:t>
      </w:r>
      <w:proofErr w:type="spellEnd"/>
      <w:r w:rsidRPr="009F16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9F16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F16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 – 20.</w:t>
      </w:r>
      <w:bookmarkStart w:id="0" w:name="_GoBack"/>
      <w:bookmarkEnd w:id="0"/>
      <w:r w:rsidRPr="009F16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Spavodaj</w:t>
      </w:r>
      <w:proofErr w:type="spellEnd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Association</w:t>
      </w:r>
      <w:proofErr w:type="spellEnd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Amité</w:t>
      </w:r>
      <w:proofErr w:type="spellEnd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Franco-slovaque</w:t>
      </w:r>
      <w:proofErr w:type="spellEnd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(Francúzsko)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PAVELCOVÁ, Z. 29. ročník súťaže Prečo mám rád slovenčinu, prečo mám rád Slovensko pozná mladých talentovaných víťazov. In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Spavodaj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Association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Amité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Franco-slovaque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2021, č. 103, s. 13.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PAVELCOVÁ, Z. Kongres matíc slovanských národov a inštitúcií – reprezentačná publikácia slovanských vedeckých a kultúrnych horizontov. In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Spavodaj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Association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Amité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Franco-slovaque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2021, č. 102, s. 16.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PAVELCOVÁ, Z. Matičný magazín Slovensko v novom šate Národného spektra. In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Spavodaj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Association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Amité</w:t>
      </w:r>
      <w:proofErr w:type="spellEnd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Franco-slovaque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2020, č. 101, s. 24.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Prameň (Chorvátsko)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Z. 29. ročník súťaže Prečo mám rád slovenčinu, prečo mám rád Slovensko pozn</w:t>
      </w:r>
      <w:r w:rsidRPr="00CE7C17">
        <w:rPr>
          <w:rFonts w:ascii="Times New Roman" w:eastAsia="Times New Roman" w:hAnsi="Times New Roman" w:cs="Times New Roman"/>
          <w:sz w:val="24"/>
          <w:szCs w:val="24"/>
          <w:lang w:eastAsia="zh-CN"/>
        </w:rPr>
        <w:t>á mladých talentovaných víťazov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Prameň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XXX., č. </w:t>
      </w:r>
      <w:r w:rsidRPr="00CE7C1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 w:rsidRPr="00CE7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44 – 45.   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Matičný magazín Slovensko v novom šate Národného spektra.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Prameň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XXX., č. 2, s. 7.  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Slovanský obzor – nové matičné periodikum stmeľujúce aktuálne horizonty slovanského sveta.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Prameň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XXX.,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 w:rsidRPr="00CE7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38.  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Kanadský Slovák (Kanada)</w:t>
      </w:r>
    </w:p>
    <w:p w:rsidR="000A4200" w:rsidRPr="00CE7C17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160. výročie memoranda národa slovenského.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Kanadský Slovák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79, č. </w:t>
      </w:r>
      <w:r w:rsidRPr="00CE7C17">
        <w:rPr>
          <w:rFonts w:ascii="Times New Roman" w:eastAsia="Times New Roman" w:hAnsi="Times New Roman" w:cs="Times New Roman"/>
          <w:sz w:val="24"/>
          <w:szCs w:val="24"/>
          <w:lang w:eastAsia="zh-CN"/>
        </w:rPr>
        <w:t>13, s. 6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8.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Cesta slovenskou Amerikou lámala rekordy.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Kanadský Slovák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79, č. 16, s. 4.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Matica slovenská odhalila Štefanovi Romanovi prvú bustu na Slovensku.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Kanadský Slovák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79, č. 20, s. 5.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Matičný magazín Slovensko v novom šate Národného spektra.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Kanadský Slovák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79, č. 3, s. 15.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Budapeštiansky Slovák (Maďarsko)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Deň Slovákov v Maďarsku – slovenské srdcia pevné ako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tardošský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mramor.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Budapeštiansky Slovák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XXVI., č. </w:t>
      </w:r>
      <w:r w:rsidRPr="00436960">
        <w:rPr>
          <w:rFonts w:ascii="Times New Roman" w:eastAsia="Times New Roman" w:hAnsi="Times New Roman" w:cs="Times New Roman"/>
          <w:sz w:val="24"/>
          <w:szCs w:val="24"/>
          <w:lang w:eastAsia="zh-CN"/>
        </w:rPr>
        <w:t>3 – 4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s. 5.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Život (Poľsko)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PAVELCOVÁ, Z. Kondolencia k úmrtiu Františka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Brodovského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Život,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2020, roč. 63, č. 1, s. 9.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Naše snahy (Rumunsko)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29. ročník súťaže Prečo mám rád slovenčinu, prečo mám rád Slovensko pozná mladých talentovaných víťazov.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Naše snahy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XXXIX., č. 8, s. 27 – 28.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160. výročie Memoranda národa slovenského. In 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Naše snahy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XXXIX., č. 7, s. 22.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Cesta slovenskou Amerikou lámala rekordy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Naše snahy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XXXIX.,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 – 30.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Deň Slovákov v Maďarsku – slovenské srdcia pevné ako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tardošsk</w:t>
      </w:r>
      <w:r w:rsid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ý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kameň. In 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Naše snahy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XXXIX., č. 7, s. 21.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„Plány a vízie máme bohaté a kreatívne“. Rozhovor so Zuzanou </w:t>
      </w:r>
      <w:proofErr w:type="spellStart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Drugovou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programovou manažérkou MC pre Slovákov žijúcich v zahraničí UMB. In 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Naše snahy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XXXIX., č. 6, s. 16 – 18.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Slovanský obzor – nové matičné periodikum </w:t>
      </w:r>
      <w:r w:rsid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stmeľujúce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aktuálne horizonty </w:t>
      </w:r>
      <w:r w:rsid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slovanského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sveta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Naše snahy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XXXIX.,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28.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PAVELCOVÁ, Z. „Za Boha a národ“ v zrkadle mimoriadneho života diela Štefana Boleslava Romana. In </w:t>
      </w:r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Naše snahy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, 2021, roč. XXXIX., č. 3 – 4., s. 9 – 10.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Svensk</w:t>
      </w:r>
      <w:proofErr w:type="spellEnd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Slovak </w:t>
      </w:r>
      <w:proofErr w:type="spellStart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Info</w:t>
      </w:r>
      <w:proofErr w:type="spellEnd"/>
      <w:r w:rsidRPr="003E73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(Švédsko)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Gratulačný list k 25. výročiu vydávania časopisu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Svensk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Slovak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Svensk</w:t>
      </w:r>
      <w:proofErr w:type="spellEnd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Slovak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XXV.,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Z.</w:t>
      </w:r>
      <w:r w:rsidRPr="00195011">
        <w:t xml:space="preserve"> </w:t>
      </w:r>
      <w:r w:rsidRPr="00195011">
        <w:rPr>
          <w:rFonts w:ascii="Times New Roman" w:eastAsia="Times New Roman" w:hAnsi="Times New Roman" w:cs="Times New Roman"/>
          <w:sz w:val="24"/>
          <w:szCs w:val="24"/>
          <w:lang w:eastAsia="zh-CN"/>
        </w:rPr>
        <w:t>Kongres matíc slovanských 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árodov a  inštitúcií – reprezentačná publikácia slovanských kultúrnych a ve</w:t>
      </w:r>
      <w:r w:rsidRPr="00195011">
        <w:rPr>
          <w:rFonts w:ascii="Times New Roman" w:eastAsia="Times New Roman" w:hAnsi="Times New Roman" w:cs="Times New Roman"/>
          <w:sz w:val="24"/>
          <w:szCs w:val="24"/>
          <w:lang w:eastAsia="zh-CN"/>
        </w:rPr>
        <w:t>deckých horizonto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Svensk</w:t>
      </w:r>
      <w:proofErr w:type="spellEnd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Slovak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XXV.,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Matičný magazín Slovensko v novom šate Národného spektra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Svensk</w:t>
      </w:r>
      <w:proofErr w:type="spellEnd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Slovak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XXV.,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PAVELCOVÁ, 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„Verím, že sa do dialógu zapoja mimo organizovaných </w:t>
      </w:r>
      <w:r w:rsidR="00047034">
        <w:rPr>
          <w:rFonts w:ascii="Times New Roman" w:eastAsia="Times New Roman" w:hAnsi="Times New Roman" w:cs="Times New Roman"/>
          <w:sz w:val="24"/>
          <w:szCs w:val="24"/>
          <w:lang w:eastAsia="zh-CN"/>
        </w:rPr>
        <w:t>slovenských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komunít“ – rozhovor s Milanom Jánom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Pilipom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predsedom Úradu pre Slovákov žijúcich v zahraničí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In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Svensk</w:t>
      </w:r>
      <w:proofErr w:type="spellEnd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Slovak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XXV., č.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PAVELCOVÁ, Z. „Za Boha a národ“ v </w:t>
      </w:r>
      <w:r w:rsidR="00047034"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>zrkadle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mimoriadneho diela Štefana Boleslava Romana. In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Svensk</w:t>
      </w:r>
      <w:proofErr w:type="spellEnd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Slovak </w:t>
      </w:r>
      <w:proofErr w:type="spellStart"/>
      <w:r w:rsidRPr="003E73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Info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2021, roč. XXV., č. 3, s. 4. 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Jednota (USA)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PAVELCOVÁ, Z.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Congress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of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Maticas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of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Slavic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Nations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and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Institutions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Publication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Honors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Slavic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cultural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and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scientific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horizons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Jednota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2021, roč. 130, č. 6005, s. 22.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PAVELCOVÁ, Z. Kongres matíc a inštitúcií slovanských národov – reprezentačná publikácia slovanských kul</w:t>
      </w:r>
      <w:r w:rsidR="009E63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túrnych a vedeckých horizontov.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Jednota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2021, roč. 130, č. 6005, s. 22.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PAVELCOVÁ, Z. Matica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slovenskáʼs</w:t>
      </w:r>
      <w:proofErr w:type="spellEnd"/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Magazine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Slovensko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Newly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Redesigned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National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Spectrum</w:t>
      </w:r>
      <w:proofErr w:type="spellEnd"/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In </w:t>
      </w:r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Jednota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2021, roč. 130, č. 6004, s. 22.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PAVELCOVÁ, Z. Nanovo prepracovaný časopis Matice slovenskej: Národné spektrum. In </w:t>
      </w:r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Jednota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2021, roč. 130, č. 6004, s. 22.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PAVELCOVÁ, Z.</w:t>
      </w:r>
      <w:r w:rsidRPr="003E7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 Boha a národ“ – mimoriadny život a dielo Štefana Boleslava Romana. In </w:t>
      </w:r>
      <w:r w:rsidRPr="003E7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Jednota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2021, roč. 130, č. 6007, s. 18.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Slovenský katolícky sokol (USA)</w:t>
      </w:r>
    </w:p>
    <w:p w:rsidR="000A4200" w:rsidRPr="003E73D1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PAVELCOVÁ, Z. 160. výročie Memoranda národa slovenského. In Slovenský katolícky sokol, 2021, roč. CX, č. 5155, s. 22. </w:t>
      </w:r>
    </w:p>
    <w:p w:rsidR="000A4200" w:rsidRPr="00166929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PAVELCOVÁ, Z. Cesta slovenskou Amerikou lámala rekordy. In Slovenský katolícky sokol, 2021, roč. </w:t>
      </w:r>
      <w:r w:rsidRPr="001669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CX, č. 5155, s. 22. </w:t>
      </w:r>
    </w:p>
    <w:p w:rsidR="000A4200" w:rsidRDefault="000A4200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69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PAVELCOVÁ, Z. Matica slovenská odhalila prvú bustu Štefanovi Romanovi na Slovensku. In Slovenský katolícky sokol, 2021, roč. CX, č. 5157, s. 22. </w:t>
      </w:r>
    </w:p>
    <w:p w:rsidR="009E63CE" w:rsidRPr="003E73D1" w:rsidRDefault="009E63CE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PAVELCOVÁ, Z. M</w:t>
      </w:r>
      <w:r w:rsidRPr="003E73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atičný magazín Slovensko v novom šate Národného spektra. In Slovenský katolícky sokol, 2021, roč. CX, č. 5149, s. 22. </w:t>
      </w:r>
    </w:p>
    <w:p w:rsidR="009E63CE" w:rsidRPr="00166929" w:rsidRDefault="009E63CE" w:rsidP="009E63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40FF" w:rsidRDefault="002240FF"/>
    <w:sectPr w:rsidR="0022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00"/>
    <w:rsid w:val="00047034"/>
    <w:rsid w:val="00063B9F"/>
    <w:rsid w:val="000A4200"/>
    <w:rsid w:val="001108BB"/>
    <w:rsid w:val="002240FF"/>
    <w:rsid w:val="00314A7F"/>
    <w:rsid w:val="003209FD"/>
    <w:rsid w:val="004664B3"/>
    <w:rsid w:val="004D20B8"/>
    <w:rsid w:val="005C4DE5"/>
    <w:rsid w:val="00716DCC"/>
    <w:rsid w:val="00866FCA"/>
    <w:rsid w:val="00965894"/>
    <w:rsid w:val="009E63CE"/>
    <w:rsid w:val="009F1698"/>
    <w:rsid w:val="00A7586B"/>
    <w:rsid w:val="00AF50FF"/>
    <w:rsid w:val="00CB0594"/>
    <w:rsid w:val="00D17DE3"/>
    <w:rsid w:val="00E43327"/>
    <w:rsid w:val="00E85B6D"/>
    <w:rsid w:val="00F362AC"/>
    <w:rsid w:val="00F51518"/>
    <w:rsid w:val="00F60354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200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200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Krajanské múzeum</dc:creator>
  <cp:lastModifiedBy>Krajanské múzeum</cp:lastModifiedBy>
  <cp:revision>16</cp:revision>
  <dcterms:created xsi:type="dcterms:W3CDTF">2022-01-19T11:20:00Z</dcterms:created>
  <dcterms:modified xsi:type="dcterms:W3CDTF">2022-01-28T14:08:00Z</dcterms:modified>
</cp:coreProperties>
</file>